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EC" w:rsidRPr="00BC2C5B" w:rsidRDefault="00BC2C5B">
      <w:pPr>
        <w:rPr>
          <w:color w:val="0070C0"/>
          <w:sz w:val="36"/>
          <w:szCs w:val="36"/>
        </w:rPr>
      </w:pPr>
      <w:r w:rsidRPr="00BC2C5B">
        <w:rPr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-205464</wp:posOffset>
            </wp:positionH>
            <wp:positionV relativeFrom="paragraph">
              <wp:posOffset>-417085</wp:posOffset>
            </wp:positionV>
            <wp:extent cx="10123200" cy="7822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 mardi 21 avril 2020 révisions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200" cy="78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36"/>
          <w:szCs w:val="36"/>
        </w:rPr>
        <w:t>Mar</w:t>
      </w:r>
      <w:r w:rsidRPr="00BC2C5B">
        <w:rPr>
          <w:color w:val="0070C0"/>
          <w:sz w:val="36"/>
          <w:szCs w:val="36"/>
        </w:rPr>
        <w:t>di 2</w:t>
      </w:r>
      <w:r w:rsidR="00AA0589">
        <w:rPr>
          <w:color w:val="0070C0"/>
          <w:sz w:val="36"/>
          <w:szCs w:val="36"/>
        </w:rPr>
        <w:t>1</w:t>
      </w:r>
      <w:bookmarkStart w:id="0" w:name="_GoBack"/>
      <w:bookmarkEnd w:id="0"/>
      <w:r w:rsidRPr="00BC2C5B">
        <w:rPr>
          <w:color w:val="0070C0"/>
          <w:sz w:val="36"/>
          <w:szCs w:val="36"/>
        </w:rPr>
        <w:t xml:space="preserve"> avril 2020</w:t>
      </w:r>
    </w:p>
    <w:sectPr w:rsidR="00DB46EC" w:rsidRPr="00BC2C5B" w:rsidSect="00BC2C5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5B"/>
    <w:rsid w:val="001A1F0F"/>
    <w:rsid w:val="00697695"/>
    <w:rsid w:val="007058AE"/>
    <w:rsid w:val="007F7ACA"/>
    <w:rsid w:val="009D1497"/>
    <w:rsid w:val="00A234AB"/>
    <w:rsid w:val="00AA0589"/>
    <w:rsid w:val="00AE2DD6"/>
    <w:rsid w:val="00BC2C5B"/>
    <w:rsid w:val="00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DD15"/>
  <w14:defaultImageDpi w14:val="32767"/>
  <w15:chartTrackingRefBased/>
  <w15:docId w15:val="{953D38BC-BB63-A14B-B78C-24E37BB7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HOARAU</dc:creator>
  <cp:keywords/>
  <dc:description/>
  <cp:lastModifiedBy>Ludovic HOARAU</cp:lastModifiedBy>
  <cp:revision>2</cp:revision>
  <dcterms:created xsi:type="dcterms:W3CDTF">2020-04-16T05:57:00Z</dcterms:created>
  <dcterms:modified xsi:type="dcterms:W3CDTF">2020-04-16T06:00:00Z</dcterms:modified>
</cp:coreProperties>
</file>