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2B" w:rsidRDefault="00655E2B" w:rsidP="00655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Les multiples</w:t>
      </w:r>
    </w:p>
    <w:p w:rsidR="00655E2B" w:rsidRPr="006C5A46" w:rsidRDefault="00655E2B" w:rsidP="00655E2B">
      <w:pPr>
        <w:jc w:val="both"/>
        <w:rPr>
          <w:rFonts w:ascii="Comic Sans MS" w:hAnsi="Comic Sans MS"/>
          <w:color w:val="FF0000"/>
          <w:sz w:val="36"/>
          <w:szCs w:val="36"/>
        </w:rPr>
      </w:pPr>
      <w:r w:rsidRPr="006C5A46">
        <w:rPr>
          <w:rFonts w:ascii="Comic Sans MS" w:hAnsi="Comic Sans MS"/>
          <w:color w:val="FF0000"/>
          <w:sz w:val="36"/>
          <w:szCs w:val="36"/>
        </w:rPr>
        <w:t xml:space="preserve">Un </w:t>
      </w:r>
      <w:r w:rsidRPr="006C5A46">
        <w:rPr>
          <w:rFonts w:ascii="Comic Sans MS" w:hAnsi="Comic Sans MS"/>
          <w:b/>
          <w:color w:val="FF0000"/>
          <w:sz w:val="44"/>
          <w:szCs w:val="44"/>
        </w:rPr>
        <w:t>multiple</w:t>
      </w:r>
      <w:r w:rsidRPr="006C5A46">
        <w:rPr>
          <w:rFonts w:ascii="Comic Sans MS" w:hAnsi="Comic Sans MS"/>
          <w:color w:val="FF0000"/>
          <w:sz w:val="36"/>
          <w:szCs w:val="36"/>
        </w:rPr>
        <w:t xml:space="preserve"> d’un chiffre est un nombre qui </w:t>
      </w:r>
      <w:r w:rsidRPr="006C5A46">
        <w:rPr>
          <w:rFonts w:ascii="Comic Sans MS" w:hAnsi="Comic Sans MS"/>
          <w:b/>
          <w:color w:val="FF0000"/>
          <w:sz w:val="36"/>
          <w:szCs w:val="36"/>
        </w:rPr>
        <w:t>appartient à la table de multiplication</w:t>
      </w:r>
      <w:r w:rsidRPr="006C5A46">
        <w:rPr>
          <w:rFonts w:ascii="Comic Sans MS" w:hAnsi="Comic Sans MS"/>
          <w:color w:val="FF0000"/>
          <w:sz w:val="36"/>
          <w:szCs w:val="36"/>
        </w:rPr>
        <w:t xml:space="preserve"> de ce chiffre.</w:t>
      </w:r>
    </w:p>
    <w:p w:rsidR="00655E2B" w:rsidRDefault="00655E2B" w:rsidP="00655E2B">
      <w:pPr>
        <w:jc w:val="center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Par exemple, </w:t>
      </w:r>
      <w:r w:rsidRPr="006C5A46">
        <w:rPr>
          <w:rFonts w:ascii="Comic Sans MS" w:hAnsi="Comic Sans MS"/>
          <w:color w:val="800080"/>
          <w:sz w:val="36"/>
          <w:szCs w:val="36"/>
        </w:rPr>
        <w:t>35</w:t>
      </w:r>
      <w:r>
        <w:rPr>
          <w:rFonts w:ascii="Comic Sans MS" w:hAnsi="Comic Sans MS"/>
          <w:sz w:val="36"/>
          <w:szCs w:val="36"/>
        </w:rPr>
        <w:t xml:space="preserve"> est un multiple de </w:t>
      </w:r>
      <w:r w:rsidRPr="006C5A46">
        <w:rPr>
          <w:rFonts w:ascii="Comic Sans MS" w:hAnsi="Comic Sans MS"/>
          <w:color w:val="FF0000"/>
          <w:sz w:val="36"/>
          <w:szCs w:val="36"/>
        </w:rPr>
        <w:t>5</w:t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>
        <w:rPr>
          <w:rFonts w:ascii="Comic Sans MS" w:hAnsi="Comic Sans MS"/>
          <w:sz w:val="36"/>
          <w:szCs w:val="36"/>
        </w:rPr>
        <w:t>car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 w:rsidRPr="006C5A46">
        <w:rPr>
          <w:rFonts w:ascii="Comic Sans MS" w:hAnsi="Comic Sans MS"/>
          <w:color w:val="800080"/>
          <w:sz w:val="36"/>
          <w:szCs w:val="36"/>
        </w:rPr>
        <w:t>35</w:t>
      </w:r>
      <w:r>
        <w:rPr>
          <w:rFonts w:ascii="Comic Sans MS" w:hAnsi="Comic Sans MS"/>
          <w:sz w:val="36"/>
          <w:szCs w:val="36"/>
        </w:rPr>
        <w:t xml:space="preserve"> = 7 x </w:t>
      </w:r>
      <w:r w:rsidRPr="006C5A46">
        <w:rPr>
          <w:rFonts w:ascii="Comic Sans MS" w:hAnsi="Comic Sans MS"/>
          <w:color w:val="FF0000"/>
          <w:sz w:val="36"/>
          <w:szCs w:val="36"/>
        </w:rPr>
        <w:t>5</w:t>
      </w:r>
    </w:p>
    <w:p w:rsidR="00655E2B" w:rsidRDefault="00655E2B" w:rsidP="00655E2B">
      <w:pPr>
        <w:jc w:val="center"/>
        <w:rPr>
          <w:rFonts w:ascii="Comic Sans MS" w:hAnsi="Comic Sans MS"/>
          <w:color w:val="FF0000"/>
          <w:sz w:val="36"/>
          <w:szCs w:val="36"/>
        </w:rPr>
      </w:pPr>
    </w:p>
    <w:p w:rsidR="00655E2B" w:rsidRPr="006C5A46" w:rsidRDefault="00655E2B" w:rsidP="00655E2B">
      <w:pPr>
        <w:jc w:val="both"/>
        <w:rPr>
          <w:rFonts w:ascii="Comic Sans MS" w:hAnsi="Comic Sans MS"/>
          <w:color w:val="993300"/>
          <w:sz w:val="36"/>
          <w:szCs w:val="36"/>
          <w:u w:val="single"/>
        </w:rPr>
      </w:pPr>
      <w:r w:rsidRPr="006C5A46">
        <w:rPr>
          <w:rFonts w:ascii="Comic Sans MS" w:hAnsi="Comic Sans MS"/>
          <w:color w:val="993300"/>
          <w:sz w:val="36"/>
          <w:szCs w:val="36"/>
          <w:u w:val="single"/>
        </w:rPr>
        <w:t xml:space="preserve">Dans chaque liste, entoure les multiples du nombre encadré. </w:t>
      </w:r>
    </w:p>
    <w:p w:rsidR="00655E2B" w:rsidRDefault="00655E2B" w:rsidP="00655E2B">
      <w:pPr>
        <w:jc w:val="both"/>
        <w:rPr>
          <w:rFonts w:ascii="Comic Sans MS" w:hAnsi="Comic Sans MS"/>
          <w:color w:val="993300"/>
          <w:sz w:val="36"/>
          <w:szCs w:val="36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0"/>
        <w:gridCol w:w="710"/>
        <w:gridCol w:w="710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655E2B" w:rsidTr="00481201">
        <w:trPr>
          <w:trHeight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2B" w:rsidRPr="006C5A46" w:rsidRDefault="00655E2B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16</w:t>
            </w: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15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28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41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36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51</w:t>
            </w:r>
          </w:p>
        </w:tc>
      </w:tr>
      <w:tr w:rsidR="00655E2B" w:rsidTr="00481201">
        <w:trPr>
          <w:trHeight w:val="66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55E2B" w:rsidRPr="006C5A46" w:rsidRDefault="00655E2B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</w:tr>
      <w:tr w:rsidR="00655E2B" w:rsidTr="00481201">
        <w:trPr>
          <w:trHeight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2B" w:rsidRPr="006C5A46" w:rsidRDefault="00655E2B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74</w:t>
            </w: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45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57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30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29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15</w:t>
            </w:r>
          </w:p>
        </w:tc>
      </w:tr>
      <w:tr w:rsidR="00655E2B" w:rsidTr="00481201">
        <w:trPr>
          <w:trHeight w:val="68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55E2B" w:rsidRPr="006C5A46" w:rsidRDefault="00655E2B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</w:tr>
      <w:tr w:rsidR="00655E2B" w:rsidTr="00481201">
        <w:trPr>
          <w:trHeight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2B" w:rsidRPr="006C5A46" w:rsidRDefault="00655E2B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25</w:t>
            </w: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28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56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32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81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70</w:t>
            </w:r>
          </w:p>
        </w:tc>
      </w:tr>
      <w:tr w:rsidR="00655E2B" w:rsidTr="00481201">
        <w:trPr>
          <w:trHeight w:val="68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55E2B" w:rsidRPr="006C5A46" w:rsidRDefault="00655E2B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</w:tr>
      <w:tr w:rsidR="00655E2B" w:rsidTr="00481201">
        <w:trPr>
          <w:trHeight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2B" w:rsidRPr="006C5A46" w:rsidRDefault="00655E2B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3</w:t>
            </w: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15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12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16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4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19</w:t>
            </w:r>
          </w:p>
        </w:tc>
      </w:tr>
      <w:tr w:rsidR="00655E2B" w:rsidTr="00481201">
        <w:trPr>
          <w:trHeight w:val="66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55E2B" w:rsidRPr="006C5A46" w:rsidRDefault="00655E2B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</w:tr>
      <w:tr w:rsidR="00655E2B" w:rsidTr="00481201">
        <w:trPr>
          <w:trHeight w:val="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2B" w:rsidRPr="006C5A46" w:rsidRDefault="00655E2B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64</w:t>
            </w: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48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47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20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24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12</w:t>
            </w:r>
          </w:p>
        </w:tc>
      </w:tr>
      <w:tr w:rsidR="00655E2B" w:rsidTr="00481201">
        <w:trPr>
          <w:trHeight w:val="66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55E2B" w:rsidRPr="006C5A46" w:rsidRDefault="00655E2B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</w:tr>
      <w:tr w:rsidR="00655E2B" w:rsidTr="00481201">
        <w:trPr>
          <w:trHeight w:val="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2B" w:rsidRPr="006C5A46" w:rsidRDefault="00655E2B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39</w:t>
            </w: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57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12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48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71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54</w:t>
            </w:r>
          </w:p>
        </w:tc>
      </w:tr>
      <w:tr w:rsidR="00655E2B" w:rsidTr="00481201">
        <w:trPr>
          <w:trHeight w:val="66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55E2B" w:rsidRPr="006C5A46" w:rsidRDefault="00655E2B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</w:tr>
      <w:tr w:rsidR="00655E2B" w:rsidTr="00481201">
        <w:trPr>
          <w:trHeight w:val="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2B" w:rsidRPr="006C5A46" w:rsidRDefault="00655E2B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63</w:t>
            </w: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17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27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34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54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28</w:t>
            </w:r>
          </w:p>
        </w:tc>
      </w:tr>
      <w:tr w:rsidR="00655E2B" w:rsidTr="00481201">
        <w:trPr>
          <w:trHeight w:val="66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55E2B" w:rsidRPr="006C5A46" w:rsidRDefault="00655E2B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</w:tr>
      <w:tr w:rsidR="00655E2B" w:rsidTr="00481201">
        <w:trPr>
          <w:trHeight w:val="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2B" w:rsidRPr="006C5A46" w:rsidRDefault="00655E2B" w:rsidP="00481201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FF"/>
                <w:sz w:val="36"/>
                <w:szCs w:val="36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35</w:t>
            </w: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21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17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27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29</w:t>
            </w: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vAlign w:val="center"/>
          </w:tcPr>
          <w:p w:rsidR="00655E2B" w:rsidRDefault="00655E2B" w:rsidP="00481201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>
              <w:rPr>
                <w:rFonts w:ascii="Comic Sans MS" w:hAnsi="Comic Sans MS"/>
                <w:color w:val="993300"/>
                <w:sz w:val="36"/>
                <w:szCs w:val="36"/>
              </w:rPr>
              <w:t>9</w:t>
            </w:r>
          </w:p>
        </w:tc>
      </w:tr>
    </w:tbl>
    <w:p w:rsidR="00520747" w:rsidRDefault="00520747">
      <w:bookmarkStart w:id="0" w:name="_GoBack"/>
      <w:bookmarkEnd w:id="0"/>
    </w:p>
    <w:sectPr w:rsidR="00520747" w:rsidSect="00655E2B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2B"/>
    <w:rsid w:val="005014A9"/>
    <w:rsid w:val="00520747"/>
    <w:rsid w:val="006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FB8B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2B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655E2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2B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655E2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457</Characters>
  <Application>Microsoft Macintosh Word</Application>
  <DocSecurity>0</DocSecurity>
  <Lines>3</Lines>
  <Paragraphs>1</Paragraphs>
  <ScaleCrop>false</ScaleCrop>
  <Company>LLL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 LLL</dc:creator>
  <cp:keywords/>
  <dc:description/>
  <cp:lastModifiedBy>LLL LLL</cp:lastModifiedBy>
  <cp:revision>1</cp:revision>
  <dcterms:created xsi:type="dcterms:W3CDTF">2020-05-27T19:19:00Z</dcterms:created>
  <dcterms:modified xsi:type="dcterms:W3CDTF">2020-05-27T19:20:00Z</dcterms:modified>
</cp:coreProperties>
</file>